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3CFA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7B6B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7CD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998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年1月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E3F4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E46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B2F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34D6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63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环境科学研究所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753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7EBA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09B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3FDD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F761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CF2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3CF5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839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08D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E3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刘慧敏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5530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F24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65168479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388D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ABE3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FC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1F90">
            <w:pPr>
              <w:widowControl/>
              <w:jc w:val="left"/>
              <w:rPr>
                <w:rFonts w:eastAsia="宋体"/>
              </w:rPr>
            </w:pPr>
          </w:p>
        </w:tc>
      </w:tr>
      <w:tr w14:paraId="13EA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5C3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DEE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A7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248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690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AD44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B4C6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076369D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66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811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AA3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DBC6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45EC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5D5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IT服务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7A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提供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客户端软硬件产品的维护及周期性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检测维护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紧急IT事件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响应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与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处理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F2F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5F10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568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F301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9B66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3FC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B8B9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C4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E5CC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07D9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1D81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72B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报价截止时间：202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日（星期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B15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合计： </w:t>
            </w:r>
          </w:p>
        </w:tc>
      </w:tr>
      <w:tr w14:paraId="5408A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75C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F8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预算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Cs w:val="21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3376E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4FC9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33D70EDD">
      <w:r>
        <w:rPr>
          <w:rFonts w:hint="eastAsia" w:cs="方正仿宋_GBK" w:asciiTheme="minorEastAsia" w:hAnsiTheme="minorEastAsia"/>
          <w:kern w:val="0"/>
          <w:szCs w:val="21"/>
        </w:rPr>
        <w:t>注：此件加盖公章才为有效。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C0"/>
    <w:rsid w:val="000541ED"/>
    <w:rsid w:val="000F798D"/>
    <w:rsid w:val="001B1938"/>
    <w:rsid w:val="001E79FC"/>
    <w:rsid w:val="001F5800"/>
    <w:rsid w:val="003167E2"/>
    <w:rsid w:val="00323732"/>
    <w:rsid w:val="003949C0"/>
    <w:rsid w:val="00405AA4"/>
    <w:rsid w:val="00462B99"/>
    <w:rsid w:val="005B5427"/>
    <w:rsid w:val="00662FC6"/>
    <w:rsid w:val="006A1D19"/>
    <w:rsid w:val="007108B8"/>
    <w:rsid w:val="00717C80"/>
    <w:rsid w:val="0085712A"/>
    <w:rsid w:val="00AE288D"/>
    <w:rsid w:val="00B873F5"/>
    <w:rsid w:val="00C62CC1"/>
    <w:rsid w:val="00CC60E8"/>
    <w:rsid w:val="00CF0651"/>
    <w:rsid w:val="00D46C6F"/>
    <w:rsid w:val="00DC4946"/>
    <w:rsid w:val="00DD0F55"/>
    <w:rsid w:val="00E23968"/>
    <w:rsid w:val="00E65F4B"/>
    <w:rsid w:val="00EE2494"/>
    <w:rsid w:val="00EF0280"/>
    <w:rsid w:val="00F00232"/>
    <w:rsid w:val="00F205A7"/>
    <w:rsid w:val="00F56AB7"/>
    <w:rsid w:val="00F57B4E"/>
    <w:rsid w:val="00FB734F"/>
    <w:rsid w:val="180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252</Characters>
  <Lines>2</Lines>
  <Paragraphs>1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2023-12-22T08:54:00Z</dcterms:created>
  <dc:creator>张蕊</dc:creator>
  <cp:lastModifiedBy>weir</cp:lastModifiedBy>
  <dcterms:modified xsi:type="dcterms:W3CDTF">2026-01-06T01:40:19Z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eyJoZGlkIjoiOGQzOGNkODcxOTlkNGQ3YWU5MTc5NTAwYmU5ZGFlMDMiLCJ1c2VySWQiOiIxMDUxNDY4NTM3In0=</vt:lpwstr>
  </property>
  <property fmtid="{D5CDD505-2E9C-101B-9397-08002B2CF9AE}" pid="3" name="KSOProductBuildVer">
    <vt:lpwstr>2052-12.1.0.24034</vt:lpwstr>
  </property>
  <property fmtid="{D5CDD505-2E9C-101B-9397-08002B2CF9AE}" pid="4" name="ICV">
    <vt:lpwstr>265C3BF4822744E29D5FCE30EB0A8E44_13</vt:lpwstr>
  </property>
</Properties>
</file>