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Spec="center" w:tblpY="1500"/>
        <w:tblOverlap w:val="never"/>
        <w:tblW w:w="53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5"/>
        <w:gridCol w:w="1326"/>
        <w:gridCol w:w="684"/>
        <w:gridCol w:w="839"/>
        <w:gridCol w:w="1120"/>
        <w:gridCol w:w="1148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 w:cs="Times New Roman" w:hAnsiTheme="majorEastAsia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32"/>
                <w:szCs w:val="32"/>
              </w:rPr>
              <w:t>手持式质量流量计（大量程）维修服务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392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7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仪器名称</w:t>
            </w:r>
          </w:p>
        </w:tc>
        <w:tc>
          <w:tcPr>
            <w:tcW w:w="72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规格/型号</w:t>
            </w:r>
          </w:p>
        </w:tc>
        <w:tc>
          <w:tcPr>
            <w:tcW w:w="37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457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61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预算单价（元）</w:t>
            </w:r>
          </w:p>
        </w:tc>
        <w:tc>
          <w:tcPr>
            <w:tcW w:w="626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预算小计（元）</w:t>
            </w:r>
          </w:p>
        </w:tc>
        <w:tc>
          <w:tcPr>
            <w:tcW w:w="1043" w:type="pct"/>
            <w:vAlign w:val="center"/>
          </w:tcPr>
          <w:p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故障说明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92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71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手持式质量流量计（大量程）</w:t>
            </w:r>
          </w:p>
        </w:tc>
        <w:tc>
          <w:tcPr>
            <w:tcW w:w="72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型号：B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ESSER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，出厂编号：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308425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、3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08426</w:t>
            </w:r>
          </w:p>
        </w:tc>
        <w:tc>
          <w:tcPr>
            <w:tcW w:w="373" w:type="pct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5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台/项</w:t>
            </w:r>
          </w:p>
        </w:tc>
        <w:tc>
          <w:tcPr>
            <w:tcW w:w="61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1500</w:t>
            </w:r>
          </w:p>
        </w:tc>
        <w:tc>
          <w:tcPr>
            <w:tcW w:w="626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  <w:t>3000</w:t>
            </w:r>
          </w:p>
        </w:tc>
        <w:tc>
          <w:tcPr>
            <w:tcW w:w="104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手持式质量流量计温度传感器故障，仪器无法正常测量流量。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30" w:type="pct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合计（元）</w:t>
            </w:r>
          </w:p>
        </w:tc>
        <w:tc>
          <w:tcPr>
            <w:tcW w:w="626" w:type="pct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3000</w:t>
            </w:r>
          </w:p>
        </w:tc>
        <w:tc>
          <w:tcPr>
            <w:tcW w:w="1043" w:type="pct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</w:p>
    <w:p>
      <w:pPr>
        <w:spacing w:line="520" w:lineRule="exact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采购需求及预算明细</w:t>
      </w: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3D4711A3"/>
    <w:rsid w:val="3D47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2024-03-04T09:13:00Z</dcterms:created>
  <dc:creator>Simone-</dc:creator>
  <cp:lastModifiedBy>Simone-</cp:lastModifiedBy>
  <dcterms:modified xsi:type="dcterms:W3CDTF">2024-03-04T09:14:04Z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1B9925BBA82A4B03AB5CABE64880F2B9_11</vt:lpwstr>
  </property>
</Properties>
</file>